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F4" w:rsidRPr="00195DF4" w:rsidRDefault="00195DF4" w:rsidP="00195DF4">
      <w:pPr>
        <w:pStyle w:val="Default"/>
        <w:jc w:val="center"/>
        <w:rPr>
          <w:b/>
        </w:rPr>
      </w:pPr>
      <w:r w:rsidRPr="00195DF4">
        <w:rPr>
          <w:rFonts w:hint="eastAsia"/>
          <w:b/>
        </w:rPr>
        <w:t>段位認定試験受験者への注意</w:t>
      </w:r>
    </w:p>
    <w:p w:rsidR="00195DF4" w:rsidRDefault="00195DF4" w:rsidP="00195DF4">
      <w:pPr>
        <w:pStyle w:val="Default"/>
        <w:ind w:left="420"/>
        <w:rPr>
          <w:rFonts w:hint="eastAsia"/>
          <w:b/>
          <w:sz w:val="20"/>
          <w:szCs w:val="20"/>
        </w:rPr>
      </w:pPr>
    </w:p>
    <w:p w:rsidR="00195DF4" w:rsidRPr="00195DF4" w:rsidRDefault="00195DF4" w:rsidP="00195DF4">
      <w:pPr>
        <w:pStyle w:val="Default"/>
        <w:numPr>
          <w:ilvl w:val="0"/>
          <w:numId w:val="1"/>
        </w:numPr>
        <w:rPr>
          <w:b/>
          <w:sz w:val="20"/>
          <w:szCs w:val="20"/>
        </w:rPr>
      </w:pPr>
      <w:r w:rsidRPr="00195DF4">
        <w:rPr>
          <w:rFonts w:hint="eastAsia"/>
          <w:b/>
          <w:sz w:val="20"/>
          <w:szCs w:val="20"/>
        </w:rPr>
        <w:t>答案記入上の注意</w:t>
      </w:r>
      <w:r w:rsidRPr="00195DF4">
        <w:rPr>
          <w:b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1" w:left="422"/>
        <w:rPr>
          <w:sz w:val="20"/>
          <w:szCs w:val="20"/>
        </w:rPr>
      </w:pPr>
      <w:r w:rsidRPr="00195DF4">
        <w:rPr>
          <w:rFonts w:hint="eastAsia"/>
          <w:sz w:val="20"/>
          <w:szCs w:val="20"/>
        </w:rPr>
        <w:t>①答は、定められたらんの中にはっきりと書くこと。</w:t>
      </w:r>
      <w:r w:rsidRPr="00195DF4">
        <w:rPr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1" w:left="422"/>
        <w:rPr>
          <w:sz w:val="20"/>
          <w:szCs w:val="20"/>
        </w:rPr>
      </w:pPr>
      <w:r w:rsidRPr="00195DF4">
        <w:rPr>
          <w:rFonts w:hint="eastAsia"/>
          <w:sz w:val="20"/>
          <w:szCs w:val="20"/>
        </w:rPr>
        <w:t>②答の１の位または円の位以上には、３位ごとにコンマ「，」をつけること。</w:t>
      </w:r>
      <w:r w:rsidRPr="00195DF4">
        <w:rPr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1" w:left="422"/>
        <w:rPr>
          <w:sz w:val="20"/>
          <w:szCs w:val="20"/>
        </w:rPr>
      </w:pPr>
      <w:r w:rsidRPr="00195DF4">
        <w:rPr>
          <w:rFonts w:hint="eastAsia"/>
          <w:sz w:val="20"/>
          <w:szCs w:val="20"/>
        </w:rPr>
        <w:t>③無名数の答は、次の例のように書くこと。</w:t>
      </w:r>
      <w:r w:rsidRPr="00195DF4">
        <w:rPr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1" w:left="422"/>
        <w:rPr>
          <w:rFonts w:ascii="Century" w:hAnsi="Century" w:cs="Century"/>
          <w:sz w:val="20"/>
          <w:szCs w:val="20"/>
        </w:rPr>
      </w:pPr>
      <w:r w:rsidRPr="00195DF4">
        <w:rPr>
          <w:rFonts w:ascii="Century" w:hAnsi="Century" w:cs="Century"/>
          <w:sz w:val="20"/>
          <w:szCs w:val="20"/>
        </w:rPr>
        <w:t>(</w:t>
      </w:r>
      <w:r w:rsidRPr="00195DF4">
        <w:rPr>
          <w:rFonts w:hAnsi="Century" w:hint="eastAsia"/>
          <w:sz w:val="20"/>
          <w:szCs w:val="20"/>
        </w:rPr>
        <w:t>例</w:t>
      </w:r>
      <w:r w:rsidRPr="00195DF4">
        <w:rPr>
          <w:rFonts w:ascii="Century" w:hAnsi="Century" w:cs="Century"/>
          <w:sz w:val="20"/>
          <w:szCs w:val="20"/>
        </w:rPr>
        <w:t xml:space="preserve">) </w:t>
      </w:r>
      <w:r w:rsidRPr="00195DF4">
        <w:rPr>
          <w:rFonts w:ascii="Century" w:hAnsi="Century" w:cs="Century"/>
          <w:i/>
          <w:sz w:val="20"/>
          <w:szCs w:val="20"/>
        </w:rPr>
        <w:t>0.25 1,427.39 2,905,406</w:t>
      </w:r>
      <w:r w:rsidRPr="00195DF4">
        <w:rPr>
          <w:rFonts w:ascii="Century" w:hAnsi="Century" w:cs="Century"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1" w:left="422"/>
        <w:rPr>
          <w:rFonts w:hAnsi="Century"/>
          <w:sz w:val="20"/>
          <w:szCs w:val="20"/>
        </w:rPr>
      </w:pPr>
      <w:r w:rsidRPr="00195DF4">
        <w:rPr>
          <w:rFonts w:hAnsi="Century" w:hint="eastAsia"/>
          <w:sz w:val="20"/>
          <w:szCs w:val="20"/>
        </w:rPr>
        <w:t>④端数処理をした無名数の答は、次の例のように書くこと。</w:t>
      </w:r>
      <w:r w:rsidRPr="00195DF4">
        <w:rPr>
          <w:rFonts w:hAnsi="Century"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1" w:left="422"/>
        <w:rPr>
          <w:rFonts w:hAnsi="Century"/>
          <w:sz w:val="20"/>
          <w:szCs w:val="20"/>
        </w:rPr>
      </w:pPr>
      <w:r w:rsidRPr="00195DF4">
        <w:rPr>
          <w:rFonts w:ascii="Century" w:hAnsi="Century" w:cs="Century"/>
          <w:sz w:val="20"/>
          <w:szCs w:val="20"/>
        </w:rPr>
        <w:t>(</w:t>
      </w:r>
      <w:r w:rsidRPr="00195DF4">
        <w:rPr>
          <w:rFonts w:hAnsi="Century" w:hint="eastAsia"/>
          <w:sz w:val="20"/>
          <w:szCs w:val="20"/>
        </w:rPr>
        <w:t>例</w:t>
      </w:r>
      <w:r w:rsidRPr="00195DF4">
        <w:rPr>
          <w:rFonts w:ascii="Century" w:hAnsi="Century" w:cs="Century"/>
          <w:sz w:val="20"/>
          <w:szCs w:val="20"/>
        </w:rPr>
        <w:t xml:space="preserve">) </w:t>
      </w:r>
      <w:r w:rsidRPr="00195DF4">
        <w:rPr>
          <w:rFonts w:hAnsi="Century" w:hint="eastAsia"/>
          <w:sz w:val="20"/>
          <w:szCs w:val="20"/>
        </w:rPr>
        <w:t>小数第３位未満の端数を四捨五入したとき。</w:t>
      </w:r>
      <w:r w:rsidRPr="00195DF4">
        <w:rPr>
          <w:rFonts w:hAnsi="Century"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1" w:left="422"/>
        <w:rPr>
          <w:rFonts w:hAnsi="Century"/>
          <w:sz w:val="20"/>
          <w:szCs w:val="20"/>
        </w:rPr>
      </w:pPr>
      <w:r w:rsidRPr="00195DF4">
        <w:rPr>
          <w:rFonts w:hAnsi="Century" w:hint="eastAsia"/>
          <w:sz w:val="20"/>
          <w:szCs w:val="20"/>
        </w:rPr>
        <w:t>そろばん面</w:t>
      </w:r>
      <w:r w:rsidRPr="00195DF4">
        <w:rPr>
          <w:rFonts w:hAnsi="Century"/>
          <w:sz w:val="20"/>
          <w:szCs w:val="20"/>
        </w:rPr>
        <w:t xml:space="preserve"> </w:t>
      </w:r>
      <w:r w:rsidRPr="00195DF4">
        <w:rPr>
          <w:rFonts w:hAnsi="Century" w:hint="eastAsia"/>
          <w:sz w:val="20"/>
          <w:szCs w:val="20"/>
        </w:rPr>
        <w:t>答</w:t>
      </w:r>
      <w:r w:rsidRPr="00195DF4">
        <w:rPr>
          <w:rFonts w:hAnsi="Century"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1" w:left="422"/>
        <w:rPr>
          <w:rFonts w:ascii="Century" w:hAnsi="Century" w:cs="Century"/>
          <w:sz w:val="20"/>
          <w:szCs w:val="20"/>
        </w:rPr>
      </w:pPr>
      <w:r w:rsidRPr="00195DF4">
        <w:rPr>
          <w:rFonts w:ascii="Century" w:hAnsi="Century" w:cs="Century"/>
          <w:i/>
          <w:sz w:val="20"/>
          <w:szCs w:val="20"/>
        </w:rPr>
        <w:t>0.4595</w:t>
      </w:r>
      <w:r w:rsidRPr="00195DF4">
        <w:rPr>
          <w:rFonts w:hAnsi="Century" w:hint="eastAsia"/>
          <w:sz w:val="20"/>
          <w:szCs w:val="20"/>
        </w:rPr>
        <w:t>･･････････････</w:t>
      </w:r>
      <w:r w:rsidRPr="00195DF4">
        <w:rPr>
          <w:rFonts w:ascii="Century" w:hAnsi="Century" w:cs="Century"/>
          <w:i/>
          <w:sz w:val="20"/>
          <w:szCs w:val="20"/>
        </w:rPr>
        <w:t>0.460 0.46</w:t>
      </w:r>
      <w:r w:rsidRPr="00195DF4">
        <w:rPr>
          <w:rFonts w:ascii="Century" w:hAnsi="Century" w:cs="Century"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1" w:left="422"/>
        <w:rPr>
          <w:rFonts w:ascii="Century" w:hAnsi="Century" w:cs="Century"/>
          <w:sz w:val="20"/>
          <w:szCs w:val="20"/>
        </w:rPr>
      </w:pPr>
      <w:r w:rsidRPr="00195DF4">
        <w:rPr>
          <w:rFonts w:ascii="Century" w:hAnsi="Century" w:cs="Century"/>
          <w:i/>
          <w:sz w:val="20"/>
          <w:szCs w:val="20"/>
        </w:rPr>
        <w:t>5.2004</w:t>
      </w:r>
      <w:r w:rsidRPr="00195DF4">
        <w:rPr>
          <w:rFonts w:hAnsi="Century" w:hint="eastAsia"/>
          <w:sz w:val="20"/>
          <w:szCs w:val="20"/>
        </w:rPr>
        <w:t>･･････････････</w:t>
      </w:r>
      <w:r w:rsidRPr="00195DF4">
        <w:rPr>
          <w:rFonts w:ascii="Century" w:hAnsi="Century" w:cs="Century"/>
          <w:i/>
          <w:sz w:val="20"/>
          <w:szCs w:val="20"/>
        </w:rPr>
        <w:t>5.200 5.2</w:t>
      </w:r>
      <w:r w:rsidRPr="00195DF4">
        <w:rPr>
          <w:rFonts w:ascii="Century" w:hAnsi="Century" w:cs="Century"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1" w:left="422"/>
        <w:rPr>
          <w:rFonts w:hAnsi="Century"/>
          <w:sz w:val="20"/>
          <w:szCs w:val="20"/>
        </w:rPr>
      </w:pPr>
      <w:r w:rsidRPr="00195DF4">
        <w:rPr>
          <w:rFonts w:hAnsi="Century" w:hint="eastAsia"/>
          <w:sz w:val="20"/>
          <w:szCs w:val="20"/>
        </w:rPr>
        <w:t>⑤端数の処理をしなかった無名数の答は、次の例のように書くこと。</w:t>
      </w:r>
      <w:r w:rsidRPr="00195DF4">
        <w:rPr>
          <w:rFonts w:hAnsi="Century"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1" w:left="422"/>
        <w:rPr>
          <w:rFonts w:hAnsi="Century"/>
          <w:sz w:val="20"/>
          <w:szCs w:val="20"/>
        </w:rPr>
      </w:pPr>
      <w:r w:rsidRPr="00195DF4">
        <w:rPr>
          <w:rFonts w:ascii="Century" w:hAnsi="Century" w:cs="Century"/>
          <w:sz w:val="20"/>
          <w:szCs w:val="20"/>
        </w:rPr>
        <w:t>(</w:t>
      </w:r>
      <w:r w:rsidRPr="00195DF4">
        <w:rPr>
          <w:rFonts w:hAnsi="Century" w:hint="eastAsia"/>
          <w:sz w:val="20"/>
          <w:szCs w:val="20"/>
        </w:rPr>
        <w:t>例</w:t>
      </w:r>
      <w:r w:rsidRPr="00195DF4">
        <w:rPr>
          <w:rFonts w:ascii="Century" w:hAnsi="Century" w:cs="Century"/>
          <w:sz w:val="20"/>
          <w:szCs w:val="20"/>
        </w:rPr>
        <w:t xml:space="preserve">) </w:t>
      </w:r>
      <w:r w:rsidRPr="00195DF4">
        <w:rPr>
          <w:rFonts w:hAnsi="Century" w:hint="eastAsia"/>
          <w:sz w:val="20"/>
          <w:szCs w:val="20"/>
        </w:rPr>
        <w:t>そろばん面</w:t>
      </w:r>
      <w:r w:rsidRPr="00195DF4">
        <w:rPr>
          <w:rFonts w:hAnsi="Century"/>
          <w:sz w:val="20"/>
          <w:szCs w:val="20"/>
        </w:rPr>
        <w:t xml:space="preserve"> </w:t>
      </w:r>
      <w:r w:rsidRPr="00195DF4">
        <w:rPr>
          <w:rFonts w:hAnsi="Century" w:hint="eastAsia"/>
          <w:sz w:val="20"/>
          <w:szCs w:val="20"/>
        </w:rPr>
        <w:t>答</w:t>
      </w:r>
      <w:r w:rsidRPr="00195DF4">
        <w:rPr>
          <w:rFonts w:hAnsi="Century"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1" w:left="422"/>
        <w:rPr>
          <w:rFonts w:ascii="Century" w:hAnsi="Century" w:cs="Century"/>
          <w:sz w:val="20"/>
          <w:szCs w:val="20"/>
        </w:rPr>
      </w:pPr>
      <w:r w:rsidRPr="00195DF4">
        <w:rPr>
          <w:rFonts w:ascii="Century" w:hAnsi="Century" w:cs="Century"/>
          <w:i/>
          <w:sz w:val="20"/>
          <w:szCs w:val="20"/>
        </w:rPr>
        <w:t>0.45</w:t>
      </w:r>
      <w:r w:rsidRPr="00195DF4">
        <w:rPr>
          <w:rFonts w:hAnsi="Century" w:hint="eastAsia"/>
          <w:sz w:val="20"/>
          <w:szCs w:val="20"/>
        </w:rPr>
        <w:t>･･････････</w:t>
      </w:r>
      <w:r w:rsidRPr="00195DF4">
        <w:rPr>
          <w:rFonts w:ascii="Century" w:hAnsi="Century" w:cs="Century"/>
          <w:i/>
          <w:sz w:val="20"/>
          <w:szCs w:val="20"/>
        </w:rPr>
        <w:t>0.45</w:t>
      </w:r>
      <w:r w:rsidRPr="00195DF4">
        <w:rPr>
          <w:rFonts w:ascii="Century" w:hAnsi="Century" w:cs="Century"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1" w:left="422"/>
        <w:rPr>
          <w:rFonts w:ascii="Century" w:hAnsi="Century" w:cs="Century"/>
          <w:sz w:val="20"/>
          <w:szCs w:val="20"/>
        </w:rPr>
      </w:pPr>
      <w:r w:rsidRPr="00195DF4">
        <w:rPr>
          <w:rFonts w:ascii="Century" w:hAnsi="Century" w:cs="Century"/>
          <w:i/>
          <w:sz w:val="20"/>
          <w:szCs w:val="20"/>
        </w:rPr>
        <w:t>5.2</w:t>
      </w:r>
      <w:r w:rsidRPr="00195DF4">
        <w:rPr>
          <w:rFonts w:ascii="Century" w:hAnsi="Century" w:cs="Century"/>
          <w:sz w:val="20"/>
          <w:szCs w:val="20"/>
        </w:rPr>
        <w:t xml:space="preserve"> </w:t>
      </w:r>
      <w:r w:rsidRPr="00195DF4">
        <w:rPr>
          <w:rFonts w:hAnsi="Century" w:hint="eastAsia"/>
          <w:sz w:val="20"/>
          <w:szCs w:val="20"/>
        </w:rPr>
        <w:t>･･････････</w:t>
      </w:r>
      <w:r w:rsidRPr="00195DF4">
        <w:rPr>
          <w:rFonts w:ascii="Century" w:hAnsi="Century" w:cs="Century"/>
          <w:i/>
          <w:sz w:val="20"/>
          <w:szCs w:val="20"/>
        </w:rPr>
        <w:t>5.2</w:t>
      </w:r>
      <w:r w:rsidRPr="00195DF4">
        <w:rPr>
          <w:rFonts w:ascii="Century" w:hAnsi="Century" w:cs="Century"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1" w:left="422"/>
        <w:rPr>
          <w:rFonts w:hAnsi="Century"/>
          <w:sz w:val="20"/>
          <w:szCs w:val="20"/>
        </w:rPr>
      </w:pPr>
      <w:r w:rsidRPr="00195DF4">
        <w:rPr>
          <w:rFonts w:hAnsi="Century" w:hint="eastAsia"/>
          <w:sz w:val="20"/>
          <w:szCs w:val="20"/>
        </w:rPr>
        <w:t>⑥名数の答は、次の例のように書くこと。</w:t>
      </w:r>
      <w:r w:rsidRPr="00195DF4">
        <w:rPr>
          <w:rFonts w:hAnsi="Century"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1" w:left="422"/>
        <w:rPr>
          <w:rFonts w:ascii="Century" w:hAnsi="Century" w:cs="Century"/>
          <w:sz w:val="20"/>
          <w:szCs w:val="20"/>
        </w:rPr>
      </w:pPr>
      <w:r w:rsidRPr="00195DF4">
        <w:rPr>
          <w:rFonts w:ascii="Century" w:hAnsi="Century" w:cs="Century"/>
          <w:sz w:val="20"/>
          <w:szCs w:val="20"/>
        </w:rPr>
        <w:t>(</w:t>
      </w:r>
      <w:r w:rsidRPr="00195DF4">
        <w:rPr>
          <w:rFonts w:hAnsi="Century" w:hint="eastAsia"/>
          <w:sz w:val="20"/>
          <w:szCs w:val="20"/>
        </w:rPr>
        <w:t>例</w:t>
      </w:r>
      <w:r w:rsidRPr="00195DF4">
        <w:rPr>
          <w:rFonts w:ascii="Century" w:hAnsi="Century" w:cs="Century"/>
          <w:sz w:val="20"/>
          <w:szCs w:val="20"/>
        </w:rPr>
        <w:t xml:space="preserve">) </w:t>
      </w:r>
      <w:r w:rsidRPr="00195DF4">
        <w:rPr>
          <w:rFonts w:hAnsi="Century" w:hint="eastAsia"/>
          <w:i/>
          <w:sz w:val="20"/>
          <w:szCs w:val="20"/>
        </w:rPr>
        <w:t>￥</w:t>
      </w:r>
      <w:r w:rsidRPr="00195DF4">
        <w:rPr>
          <w:rFonts w:ascii="Century" w:hAnsi="Century" w:cs="Century"/>
          <w:i/>
          <w:sz w:val="20"/>
          <w:szCs w:val="20"/>
        </w:rPr>
        <w:t xml:space="preserve">9,528 </w:t>
      </w:r>
      <w:r w:rsidRPr="00195DF4">
        <w:rPr>
          <w:rFonts w:hAnsi="Century" w:hint="eastAsia"/>
          <w:i/>
          <w:sz w:val="20"/>
          <w:szCs w:val="20"/>
        </w:rPr>
        <w:t>￥</w:t>
      </w:r>
      <w:r w:rsidRPr="00195DF4">
        <w:rPr>
          <w:rFonts w:ascii="Century" w:hAnsi="Century" w:cs="Century"/>
          <w:i/>
          <w:sz w:val="20"/>
          <w:szCs w:val="20"/>
        </w:rPr>
        <w:t>9,528. 9,528</w:t>
      </w:r>
      <w:r w:rsidRPr="00195DF4">
        <w:rPr>
          <w:rFonts w:ascii="Century" w:hAnsi="Century" w:cs="Century"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1" w:left="422"/>
        <w:rPr>
          <w:rFonts w:hAnsi="Century"/>
          <w:sz w:val="20"/>
          <w:szCs w:val="20"/>
        </w:rPr>
      </w:pPr>
      <w:r w:rsidRPr="00195DF4">
        <w:rPr>
          <w:rFonts w:hAnsi="Century" w:hint="eastAsia"/>
          <w:sz w:val="20"/>
          <w:szCs w:val="20"/>
        </w:rPr>
        <w:t>〔注〕</w:t>
      </w:r>
      <w:r w:rsidRPr="00195DF4">
        <w:rPr>
          <w:rFonts w:hAnsi="Century"/>
          <w:sz w:val="20"/>
          <w:szCs w:val="20"/>
        </w:rPr>
        <w:t xml:space="preserve"> </w:t>
      </w:r>
      <w:r w:rsidRPr="00195DF4">
        <w:rPr>
          <w:rFonts w:hAnsi="Century" w:hint="eastAsia"/>
          <w:sz w:val="20"/>
          <w:szCs w:val="20"/>
        </w:rPr>
        <w:t>答の頭には、円の記号（￥）をつけるのが原則であるが、つけなくてもよい。</w:t>
      </w:r>
      <w:r w:rsidRPr="00195DF4">
        <w:rPr>
          <w:rFonts w:hAnsi="Century"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1" w:left="422"/>
        <w:rPr>
          <w:rFonts w:hAnsi="Century"/>
          <w:sz w:val="20"/>
          <w:szCs w:val="20"/>
        </w:rPr>
      </w:pPr>
      <w:r w:rsidRPr="00195DF4">
        <w:rPr>
          <w:rFonts w:hAnsi="Century" w:hint="eastAsia"/>
          <w:sz w:val="20"/>
          <w:szCs w:val="20"/>
        </w:rPr>
        <w:t>⑦答をたてに書いたり、二段に書いたりしないこと。</w:t>
      </w:r>
      <w:r w:rsidRPr="00195DF4">
        <w:rPr>
          <w:rFonts w:hAnsi="Century"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1" w:left="422"/>
        <w:rPr>
          <w:rFonts w:hAnsi="Century"/>
          <w:sz w:val="20"/>
          <w:szCs w:val="20"/>
        </w:rPr>
      </w:pPr>
      <w:r w:rsidRPr="00195DF4">
        <w:rPr>
          <w:rFonts w:hAnsi="Century" w:hint="eastAsia"/>
          <w:sz w:val="20"/>
          <w:szCs w:val="20"/>
        </w:rPr>
        <w:t>⑧答を書き直す場合は、その答の全部を横線で消して書き直すこと。</w:t>
      </w:r>
    </w:p>
    <w:p w:rsidR="00195DF4" w:rsidRPr="00195DF4" w:rsidRDefault="00195DF4" w:rsidP="00195DF4">
      <w:pPr>
        <w:pStyle w:val="Default"/>
        <w:ind w:leftChars="201" w:left="422"/>
        <w:rPr>
          <w:rFonts w:hAnsi="Century"/>
          <w:sz w:val="20"/>
          <w:szCs w:val="20"/>
        </w:rPr>
      </w:pPr>
      <w:r w:rsidRPr="00195DF4">
        <w:rPr>
          <w:rFonts w:hAnsi="Century" w:hint="eastAsia"/>
          <w:sz w:val="20"/>
          <w:szCs w:val="20"/>
        </w:rPr>
        <w:t>⑨答を書き直す場合、定められたらんの中に書けないときにはらん外に書いて、答の頭にその問題の番号を〇または（</w:t>
      </w:r>
      <w:r w:rsidRPr="00195DF4">
        <w:rPr>
          <w:rFonts w:hAnsi="Century"/>
          <w:sz w:val="20"/>
          <w:szCs w:val="20"/>
        </w:rPr>
        <w:t xml:space="preserve"> </w:t>
      </w:r>
      <w:r w:rsidRPr="00195DF4">
        <w:rPr>
          <w:rFonts w:hAnsi="Century" w:hint="eastAsia"/>
          <w:sz w:val="20"/>
          <w:szCs w:val="20"/>
        </w:rPr>
        <w:t>）でかこむか、そのらんまたはその問題と矢印で結んで書くようにすること。</w:t>
      </w:r>
      <w:r w:rsidRPr="00195DF4">
        <w:rPr>
          <w:rFonts w:hAnsi="Century"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1" w:left="422"/>
        <w:rPr>
          <w:rFonts w:hAnsi="Century"/>
          <w:sz w:val="20"/>
          <w:szCs w:val="20"/>
        </w:rPr>
      </w:pPr>
      <w:r w:rsidRPr="00195DF4">
        <w:rPr>
          <w:rFonts w:hAnsi="Century" w:hint="eastAsia"/>
          <w:sz w:val="20"/>
          <w:szCs w:val="20"/>
        </w:rPr>
        <w:t>⑩コンマや小数点は、数字のあいだに書き、数字にふれたり、数字にかさならないようにすること。</w:t>
      </w:r>
      <w:r w:rsidRPr="00195DF4">
        <w:rPr>
          <w:rFonts w:hAnsi="Century"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1" w:left="422"/>
        <w:rPr>
          <w:rFonts w:hAnsi="Century"/>
          <w:sz w:val="20"/>
          <w:szCs w:val="20"/>
        </w:rPr>
      </w:pPr>
      <w:r w:rsidRPr="00195DF4">
        <w:rPr>
          <w:rFonts w:hAnsi="Century" w:hint="eastAsia"/>
          <w:sz w:val="20"/>
          <w:szCs w:val="20"/>
        </w:rPr>
        <w:t>⑪同じ数字やコンマ、小数点でも二重に書いたり、なぞったりしないこと。</w:t>
      </w:r>
      <w:r w:rsidRPr="00195DF4">
        <w:rPr>
          <w:rFonts w:hAnsi="Century"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numPr>
          <w:ilvl w:val="0"/>
          <w:numId w:val="1"/>
        </w:numPr>
        <w:rPr>
          <w:rFonts w:hAnsi="Century"/>
          <w:b/>
          <w:sz w:val="20"/>
          <w:szCs w:val="20"/>
        </w:rPr>
      </w:pPr>
      <w:r w:rsidRPr="00195DF4">
        <w:rPr>
          <w:rFonts w:hAnsi="Century" w:hint="eastAsia"/>
          <w:b/>
          <w:sz w:val="20"/>
          <w:szCs w:val="20"/>
        </w:rPr>
        <w:t>その他の注意</w:t>
      </w:r>
      <w:r w:rsidRPr="00195DF4">
        <w:rPr>
          <w:rFonts w:hAnsi="Century"/>
          <w:b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0" w:left="420"/>
        <w:rPr>
          <w:rFonts w:hAnsi="Century"/>
          <w:sz w:val="20"/>
          <w:szCs w:val="20"/>
        </w:rPr>
      </w:pPr>
      <w:r w:rsidRPr="00195DF4">
        <w:rPr>
          <w:rFonts w:hAnsi="Century" w:hint="eastAsia"/>
          <w:sz w:val="20"/>
          <w:szCs w:val="20"/>
        </w:rPr>
        <w:t>①計算開始の合図があるまでは、文ちん・下敷きなどを用いて、計算の準備をしないこと。</w:t>
      </w:r>
      <w:r w:rsidRPr="00195DF4">
        <w:rPr>
          <w:rFonts w:hAnsi="Century"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0" w:left="420"/>
        <w:rPr>
          <w:rFonts w:hAnsi="Century"/>
          <w:sz w:val="20"/>
          <w:szCs w:val="20"/>
        </w:rPr>
      </w:pPr>
      <w:r w:rsidRPr="00195DF4">
        <w:rPr>
          <w:rFonts w:hAnsi="Century" w:hint="eastAsia"/>
          <w:sz w:val="20"/>
          <w:szCs w:val="20"/>
        </w:rPr>
        <w:t>②計算開始の合図があるまでは、問題用紙をおらないこと。</w:t>
      </w:r>
      <w:r w:rsidRPr="00195DF4">
        <w:rPr>
          <w:rFonts w:hAnsi="Century"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0" w:left="420"/>
        <w:rPr>
          <w:rFonts w:hAnsi="Century"/>
          <w:sz w:val="20"/>
          <w:szCs w:val="20"/>
        </w:rPr>
      </w:pPr>
      <w:r w:rsidRPr="00195DF4">
        <w:rPr>
          <w:rFonts w:hAnsi="Century" w:hint="eastAsia"/>
          <w:sz w:val="20"/>
          <w:szCs w:val="20"/>
        </w:rPr>
        <w:t>③アラーム時計を使用するときは音を出さないようにすること。</w:t>
      </w:r>
      <w:r w:rsidRPr="00195DF4">
        <w:rPr>
          <w:rFonts w:hAnsi="Century"/>
          <w:sz w:val="20"/>
          <w:szCs w:val="20"/>
        </w:rPr>
        <w:t xml:space="preserve"> </w:t>
      </w:r>
    </w:p>
    <w:p w:rsidR="00195DF4" w:rsidRPr="00195DF4" w:rsidRDefault="00195DF4" w:rsidP="00195DF4">
      <w:pPr>
        <w:pStyle w:val="Default"/>
        <w:ind w:leftChars="200" w:left="420"/>
        <w:rPr>
          <w:rFonts w:hAnsi="Century"/>
          <w:sz w:val="20"/>
          <w:szCs w:val="20"/>
        </w:rPr>
      </w:pPr>
      <w:r w:rsidRPr="00195DF4">
        <w:rPr>
          <w:rFonts w:hAnsi="Century" w:hint="eastAsia"/>
          <w:sz w:val="20"/>
          <w:szCs w:val="20"/>
        </w:rPr>
        <w:t>④珠算種目であっても、そろばんを使用しないで計算してもさしつかえない。</w:t>
      </w:r>
      <w:r w:rsidRPr="00195DF4">
        <w:rPr>
          <w:rFonts w:hAnsi="Century"/>
          <w:sz w:val="20"/>
          <w:szCs w:val="20"/>
        </w:rPr>
        <w:t xml:space="preserve"> </w:t>
      </w:r>
    </w:p>
    <w:p w:rsidR="00195DF4" w:rsidRDefault="00195DF4" w:rsidP="00195DF4">
      <w:pPr>
        <w:pStyle w:val="Default"/>
        <w:ind w:leftChars="200" w:left="420"/>
        <w:rPr>
          <w:rFonts w:ascii="Century" w:hAnsi="Century" w:cs="Century"/>
          <w:sz w:val="20"/>
          <w:szCs w:val="20"/>
        </w:rPr>
      </w:pPr>
      <w:r w:rsidRPr="00195DF4">
        <w:rPr>
          <w:rFonts w:hAnsi="Century" w:hint="eastAsia"/>
          <w:sz w:val="20"/>
          <w:szCs w:val="20"/>
        </w:rPr>
        <w:t>⑤受験票を紛失したり、忘れたりしたような場合は、試験当日、試験開始前に再交付を受けて受験</w:t>
      </w:r>
      <w:r>
        <w:rPr>
          <w:rFonts w:ascii="Century" w:hAnsi="Century" w:cs="Century" w:hint="eastAsia"/>
          <w:sz w:val="20"/>
          <w:szCs w:val="20"/>
        </w:rPr>
        <w:t>すること。</w:t>
      </w:r>
    </w:p>
    <w:p w:rsidR="005A3887" w:rsidRPr="00195DF4" w:rsidRDefault="00195DF4" w:rsidP="00195DF4">
      <w:pPr>
        <w:pStyle w:val="Default"/>
        <w:ind w:leftChars="200" w:left="420"/>
        <w:rPr>
          <w:rFonts w:ascii="Century" w:hAnsi="Century" w:cs="Century" w:hint="eastAsia"/>
          <w:sz w:val="20"/>
          <w:szCs w:val="20"/>
        </w:rPr>
      </w:pPr>
      <w:r>
        <w:rPr>
          <w:rFonts w:ascii="Century" w:hAnsi="Century" w:cs="Century" w:hint="eastAsia"/>
          <w:sz w:val="20"/>
          <w:szCs w:val="20"/>
        </w:rPr>
        <w:t>⑥携帯電話の電源は完全に切れるようにしておくこと。</w:t>
      </w:r>
      <w:bookmarkStart w:id="0" w:name="_GoBack"/>
      <w:bookmarkEnd w:id="0"/>
    </w:p>
    <w:sectPr w:rsidR="005A3887" w:rsidRPr="00195DF4" w:rsidSect="00195D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DF4" w:rsidRDefault="00195DF4" w:rsidP="00195DF4">
      <w:r>
        <w:separator/>
      </w:r>
    </w:p>
  </w:endnote>
  <w:endnote w:type="continuationSeparator" w:id="0">
    <w:p w:rsidR="00195DF4" w:rsidRDefault="00195DF4" w:rsidP="0019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DF4" w:rsidRDefault="00195DF4" w:rsidP="00195DF4">
      <w:r>
        <w:separator/>
      </w:r>
    </w:p>
  </w:footnote>
  <w:footnote w:type="continuationSeparator" w:id="0">
    <w:p w:rsidR="00195DF4" w:rsidRDefault="00195DF4" w:rsidP="00195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E45CD"/>
    <w:multiLevelType w:val="hybridMultilevel"/>
    <w:tmpl w:val="38D0D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3B"/>
    <w:rsid w:val="00003CD2"/>
    <w:rsid w:val="00006962"/>
    <w:rsid w:val="00015CDA"/>
    <w:rsid w:val="00016F81"/>
    <w:rsid w:val="00022350"/>
    <w:rsid w:val="00030053"/>
    <w:rsid w:val="000346F0"/>
    <w:rsid w:val="00034B9C"/>
    <w:rsid w:val="000363ED"/>
    <w:rsid w:val="00060D48"/>
    <w:rsid w:val="00064CFB"/>
    <w:rsid w:val="00065658"/>
    <w:rsid w:val="00073F73"/>
    <w:rsid w:val="000833AD"/>
    <w:rsid w:val="00084BC3"/>
    <w:rsid w:val="00087139"/>
    <w:rsid w:val="000949B7"/>
    <w:rsid w:val="00096866"/>
    <w:rsid w:val="00096A46"/>
    <w:rsid w:val="000A283A"/>
    <w:rsid w:val="000C40B5"/>
    <w:rsid w:val="000C603E"/>
    <w:rsid w:val="000D02C7"/>
    <w:rsid w:val="000D101F"/>
    <w:rsid w:val="000D3C30"/>
    <w:rsid w:val="000E6E7F"/>
    <w:rsid w:val="000F4C7E"/>
    <w:rsid w:val="001150F1"/>
    <w:rsid w:val="001243C5"/>
    <w:rsid w:val="001445F8"/>
    <w:rsid w:val="00153438"/>
    <w:rsid w:val="00161C99"/>
    <w:rsid w:val="00164F53"/>
    <w:rsid w:val="0017155B"/>
    <w:rsid w:val="00172936"/>
    <w:rsid w:val="00174524"/>
    <w:rsid w:val="001832BE"/>
    <w:rsid w:val="00187E3C"/>
    <w:rsid w:val="00190034"/>
    <w:rsid w:val="00195DF4"/>
    <w:rsid w:val="00195EED"/>
    <w:rsid w:val="0019613C"/>
    <w:rsid w:val="001A6B53"/>
    <w:rsid w:val="001B1BA0"/>
    <w:rsid w:val="001B23EF"/>
    <w:rsid w:val="001C21C3"/>
    <w:rsid w:val="001C7605"/>
    <w:rsid w:val="001D766A"/>
    <w:rsid w:val="001E11A7"/>
    <w:rsid w:val="001E2706"/>
    <w:rsid w:val="001E319D"/>
    <w:rsid w:val="001E6CED"/>
    <w:rsid w:val="001F3321"/>
    <w:rsid w:val="002015EB"/>
    <w:rsid w:val="002055CD"/>
    <w:rsid w:val="00210F4B"/>
    <w:rsid w:val="00212671"/>
    <w:rsid w:val="00213D1E"/>
    <w:rsid w:val="00214BAE"/>
    <w:rsid w:val="002171CB"/>
    <w:rsid w:val="00220421"/>
    <w:rsid w:val="002209C4"/>
    <w:rsid w:val="00230868"/>
    <w:rsid w:val="00254107"/>
    <w:rsid w:val="00257914"/>
    <w:rsid w:val="0026330E"/>
    <w:rsid w:val="002679B6"/>
    <w:rsid w:val="00272362"/>
    <w:rsid w:val="00281E93"/>
    <w:rsid w:val="00281EE2"/>
    <w:rsid w:val="00283C70"/>
    <w:rsid w:val="002842A5"/>
    <w:rsid w:val="0029216E"/>
    <w:rsid w:val="00296A19"/>
    <w:rsid w:val="002A1742"/>
    <w:rsid w:val="002A5ECC"/>
    <w:rsid w:val="002B07FD"/>
    <w:rsid w:val="002B1966"/>
    <w:rsid w:val="002B2BD7"/>
    <w:rsid w:val="002B6193"/>
    <w:rsid w:val="002C1960"/>
    <w:rsid w:val="002D04E1"/>
    <w:rsid w:val="002D25CC"/>
    <w:rsid w:val="002D29E7"/>
    <w:rsid w:val="002D604B"/>
    <w:rsid w:val="002F1B53"/>
    <w:rsid w:val="00303178"/>
    <w:rsid w:val="003065C4"/>
    <w:rsid w:val="003208A5"/>
    <w:rsid w:val="00330A8B"/>
    <w:rsid w:val="00332FC1"/>
    <w:rsid w:val="00335A66"/>
    <w:rsid w:val="003421EA"/>
    <w:rsid w:val="00347A14"/>
    <w:rsid w:val="00347E88"/>
    <w:rsid w:val="00351A45"/>
    <w:rsid w:val="00353763"/>
    <w:rsid w:val="00357895"/>
    <w:rsid w:val="00357D69"/>
    <w:rsid w:val="003663DF"/>
    <w:rsid w:val="0037242E"/>
    <w:rsid w:val="00375E4C"/>
    <w:rsid w:val="00383E86"/>
    <w:rsid w:val="00387653"/>
    <w:rsid w:val="003B0CD6"/>
    <w:rsid w:val="003B3EAA"/>
    <w:rsid w:val="003B58D9"/>
    <w:rsid w:val="003C116A"/>
    <w:rsid w:val="003C2D8A"/>
    <w:rsid w:val="003C6C0A"/>
    <w:rsid w:val="003D24E4"/>
    <w:rsid w:val="003D27CB"/>
    <w:rsid w:val="003D7F18"/>
    <w:rsid w:val="003F1288"/>
    <w:rsid w:val="00401B56"/>
    <w:rsid w:val="00405FB1"/>
    <w:rsid w:val="00423B6D"/>
    <w:rsid w:val="00424FC5"/>
    <w:rsid w:val="004259AF"/>
    <w:rsid w:val="00431B49"/>
    <w:rsid w:val="004441DD"/>
    <w:rsid w:val="0044775F"/>
    <w:rsid w:val="00450379"/>
    <w:rsid w:val="004611A9"/>
    <w:rsid w:val="00461D74"/>
    <w:rsid w:val="00470AED"/>
    <w:rsid w:val="00483812"/>
    <w:rsid w:val="0048445B"/>
    <w:rsid w:val="00490D5E"/>
    <w:rsid w:val="004949CF"/>
    <w:rsid w:val="004A04AB"/>
    <w:rsid w:val="004A569C"/>
    <w:rsid w:val="004B21A4"/>
    <w:rsid w:val="004B279E"/>
    <w:rsid w:val="004C5B42"/>
    <w:rsid w:val="004D2F88"/>
    <w:rsid w:val="004D3DE1"/>
    <w:rsid w:val="004E7CDF"/>
    <w:rsid w:val="004F4605"/>
    <w:rsid w:val="0050387F"/>
    <w:rsid w:val="00505D05"/>
    <w:rsid w:val="0051081A"/>
    <w:rsid w:val="005163D4"/>
    <w:rsid w:val="00516664"/>
    <w:rsid w:val="00517584"/>
    <w:rsid w:val="0051765E"/>
    <w:rsid w:val="00517C1A"/>
    <w:rsid w:val="00530E77"/>
    <w:rsid w:val="005371A7"/>
    <w:rsid w:val="00541194"/>
    <w:rsid w:val="00545E70"/>
    <w:rsid w:val="0055060B"/>
    <w:rsid w:val="005530DA"/>
    <w:rsid w:val="00554A64"/>
    <w:rsid w:val="005626EE"/>
    <w:rsid w:val="00570C1F"/>
    <w:rsid w:val="0057280F"/>
    <w:rsid w:val="00585F4C"/>
    <w:rsid w:val="00592160"/>
    <w:rsid w:val="0059443F"/>
    <w:rsid w:val="005A3241"/>
    <w:rsid w:val="005A3887"/>
    <w:rsid w:val="005B4EF7"/>
    <w:rsid w:val="005D1332"/>
    <w:rsid w:val="005D460B"/>
    <w:rsid w:val="005D551B"/>
    <w:rsid w:val="005E3F75"/>
    <w:rsid w:val="005F31A2"/>
    <w:rsid w:val="006151C5"/>
    <w:rsid w:val="00625F7D"/>
    <w:rsid w:val="00636C48"/>
    <w:rsid w:val="00642CB0"/>
    <w:rsid w:val="0065609E"/>
    <w:rsid w:val="00671C96"/>
    <w:rsid w:val="00681C68"/>
    <w:rsid w:val="00685F59"/>
    <w:rsid w:val="00692031"/>
    <w:rsid w:val="006928F7"/>
    <w:rsid w:val="006A5F1B"/>
    <w:rsid w:val="006B087F"/>
    <w:rsid w:val="006C5C9B"/>
    <w:rsid w:val="006C5E44"/>
    <w:rsid w:val="006E2C94"/>
    <w:rsid w:val="007019A5"/>
    <w:rsid w:val="007167F6"/>
    <w:rsid w:val="0073314A"/>
    <w:rsid w:val="00736381"/>
    <w:rsid w:val="00747184"/>
    <w:rsid w:val="0075039C"/>
    <w:rsid w:val="00753701"/>
    <w:rsid w:val="0075529E"/>
    <w:rsid w:val="00756A1B"/>
    <w:rsid w:val="00764029"/>
    <w:rsid w:val="007672CD"/>
    <w:rsid w:val="0077421B"/>
    <w:rsid w:val="00794ABA"/>
    <w:rsid w:val="00797B76"/>
    <w:rsid w:val="007A4375"/>
    <w:rsid w:val="007A5DC6"/>
    <w:rsid w:val="007A7FBB"/>
    <w:rsid w:val="007B01FF"/>
    <w:rsid w:val="007B4B35"/>
    <w:rsid w:val="007B56B3"/>
    <w:rsid w:val="007B7D7F"/>
    <w:rsid w:val="007C1459"/>
    <w:rsid w:val="007C2105"/>
    <w:rsid w:val="007C6419"/>
    <w:rsid w:val="007C6DBA"/>
    <w:rsid w:val="007D1E72"/>
    <w:rsid w:val="007D2F28"/>
    <w:rsid w:val="007E6240"/>
    <w:rsid w:val="0080464D"/>
    <w:rsid w:val="00805CD3"/>
    <w:rsid w:val="00810EA0"/>
    <w:rsid w:val="00816566"/>
    <w:rsid w:val="00821778"/>
    <w:rsid w:val="008266FF"/>
    <w:rsid w:val="00832256"/>
    <w:rsid w:val="00840628"/>
    <w:rsid w:val="00857A86"/>
    <w:rsid w:val="00864AF0"/>
    <w:rsid w:val="008906B2"/>
    <w:rsid w:val="008935A8"/>
    <w:rsid w:val="008B3D26"/>
    <w:rsid w:val="008B586F"/>
    <w:rsid w:val="008C090E"/>
    <w:rsid w:val="008C35EE"/>
    <w:rsid w:val="008D4101"/>
    <w:rsid w:val="008D4F12"/>
    <w:rsid w:val="008E33BC"/>
    <w:rsid w:val="008F22E4"/>
    <w:rsid w:val="00900A44"/>
    <w:rsid w:val="00910227"/>
    <w:rsid w:val="00912878"/>
    <w:rsid w:val="00916BE6"/>
    <w:rsid w:val="00924CA2"/>
    <w:rsid w:val="00930C08"/>
    <w:rsid w:val="0093521F"/>
    <w:rsid w:val="009355B1"/>
    <w:rsid w:val="00937D08"/>
    <w:rsid w:val="0095543B"/>
    <w:rsid w:val="009711AB"/>
    <w:rsid w:val="009731D9"/>
    <w:rsid w:val="009921B2"/>
    <w:rsid w:val="0099744D"/>
    <w:rsid w:val="009A0495"/>
    <w:rsid w:val="009A1B46"/>
    <w:rsid w:val="009A3A30"/>
    <w:rsid w:val="009A595D"/>
    <w:rsid w:val="009A6996"/>
    <w:rsid w:val="009B0D9F"/>
    <w:rsid w:val="009B64DF"/>
    <w:rsid w:val="009C0FBF"/>
    <w:rsid w:val="009C21DF"/>
    <w:rsid w:val="009C26D6"/>
    <w:rsid w:val="009E0E01"/>
    <w:rsid w:val="009F37EB"/>
    <w:rsid w:val="00A0020B"/>
    <w:rsid w:val="00A038ED"/>
    <w:rsid w:val="00A03E7E"/>
    <w:rsid w:val="00A065EC"/>
    <w:rsid w:val="00A06B1D"/>
    <w:rsid w:val="00A10EB0"/>
    <w:rsid w:val="00A118F0"/>
    <w:rsid w:val="00A2374E"/>
    <w:rsid w:val="00A30A9C"/>
    <w:rsid w:val="00A31025"/>
    <w:rsid w:val="00A31D03"/>
    <w:rsid w:val="00A32535"/>
    <w:rsid w:val="00A328B1"/>
    <w:rsid w:val="00A47A81"/>
    <w:rsid w:val="00A56EFE"/>
    <w:rsid w:val="00A57D44"/>
    <w:rsid w:val="00A62D7D"/>
    <w:rsid w:val="00A63A5F"/>
    <w:rsid w:val="00A64539"/>
    <w:rsid w:val="00A75B15"/>
    <w:rsid w:val="00A7619C"/>
    <w:rsid w:val="00A82517"/>
    <w:rsid w:val="00A92844"/>
    <w:rsid w:val="00A9689E"/>
    <w:rsid w:val="00A96BFE"/>
    <w:rsid w:val="00AB0942"/>
    <w:rsid w:val="00AB2075"/>
    <w:rsid w:val="00AB7F3B"/>
    <w:rsid w:val="00AC7741"/>
    <w:rsid w:val="00AD4EC4"/>
    <w:rsid w:val="00AD7F48"/>
    <w:rsid w:val="00AE06B2"/>
    <w:rsid w:val="00AE7E80"/>
    <w:rsid w:val="00AF7172"/>
    <w:rsid w:val="00B02154"/>
    <w:rsid w:val="00B07952"/>
    <w:rsid w:val="00B130C9"/>
    <w:rsid w:val="00B22589"/>
    <w:rsid w:val="00B2496D"/>
    <w:rsid w:val="00B254AD"/>
    <w:rsid w:val="00B254F3"/>
    <w:rsid w:val="00B27573"/>
    <w:rsid w:val="00B36D2C"/>
    <w:rsid w:val="00B4122F"/>
    <w:rsid w:val="00B5082C"/>
    <w:rsid w:val="00B6056F"/>
    <w:rsid w:val="00B606EA"/>
    <w:rsid w:val="00B63FFE"/>
    <w:rsid w:val="00B6441D"/>
    <w:rsid w:val="00B719AA"/>
    <w:rsid w:val="00B738BE"/>
    <w:rsid w:val="00B85F54"/>
    <w:rsid w:val="00BA13E8"/>
    <w:rsid w:val="00BA64CC"/>
    <w:rsid w:val="00BB4FE4"/>
    <w:rsid w:val="00BC6EB8"/>
    <w:rsid w:val="00BD21B6"/>
    <w:rsid w:val="00BD28B4"/>
    <w:rsid w:val="00BD4748"/>
    <w:rsid w:val="00BD4F64"/>
    <w:rsid w:val="00BE258B"/>
    <w:rsid w:val="00BF7782"/>
    <w:rsid w:val="00C07BD1"/>
    <w:rsid w:val="00C14A21"/>
    <w:rsid w:val="00C241C3"/>
    <w:rsid w:val="00C30B24"/>
    <w:rsid w:val="00C42B20"/>
    <w:rsid w:val="00C70F18"/>
    <w:rsid w:val="00C71059"/>
    <w:rsid w:val="00C71C6B"/>
    <w:rsid w:val="00C74395"/>
    <w:rsid w:val="00C75293"/>
    <w:rsid w:val="00CA79C6"/>
    <w:rsid w:val="00CD2D26"/>
    <w:rsid w:val="00CD5826"/>
    <w:rsid w:val="00CE1B78"/>
    <w:rsid w:val="00CE25A1"/>
    <w:rsid w:val="00CF16E8"/>
    <w:rsid w:val="00CF65F6"/>
    <w:rsid w:val="00D00EE1"/>
    <w:rsid w:val="00D04E1D"/>
    <w:rsid w:val="00D07F3B"/>
    <w:rsid w:val="00D13620"/>
    <w:rsid w:val="00D15732"/>
    <w:rsid w:val="00D17A3B"/>
    <w:rsid w:val="00D308E6"/>
    <w:rsid w:val="00D4688E"/>
    <w:rsid w:val="00D477AF"/>
    <w:rsid w:val="00D53284"/>
    <w:rsid w:val="00D6306E"/>
    <w:rsid w:val="00D70975"/>
    <w:rsid w:val="00D76291"/>
    <w:rsid w:val="00D76CA7"/>
    <w:rsid w:val="00D83ABD"/>
    <w:rsid w:val="00D95248"/>
    <w:rsid w:val="00DA2F4D"/>
    <w:rsid w:val="00DC55C3"/>
    <w:rsid w:val="00DC6F7B"/>
    <w:rsid w:val="00DD504C"/>
    <w:rsid w:val="00DF0A10"/>
    <w:rsid w:val="00DF0BF8"/>
    <w:rsid w:val="00DF1AA8"/>
    <w:rsid w:val="00DF3261"/>
    <w:rsid w:val="00DF32F3"/>
    <w:rsid w:val="00DF5D36"/>
    <w:rsid w:val="00DF6360"/>
    <w:rsid w:val="00E0051E"/>
    <w:rsid w:val="00E20D0B"/>
    <w:rsid w:val="00E27D5C"/>
    <w:rsid w:val="00E34AD5"/>
    <w:rsid w:val="00E35562"/>
    <w:rsid w:val="00E406C7"/>
    <w:rsid w:val="00E44572"/>
    <w:rsid w:val="00E460DF"/>
    <w:rsid w:val="00E507D6"/>
    <w:rsid w:val="00E55554"/>
    <w:rsid w:val="00E70A82"/>
    <w:rsid w:val="00E773EC"/>
    <w:rsid w:val="00E8547A"/>
    <w:rsid w:val="00E859A1"/>
    <w:rsid w:val="00E921B3"/>
    <w:rsid w:val="00E943F1"/>
    <w:rsid w:val="00EB2A9C"/>
    <w:rsid w:val="00EB6D69"/>
    <w:rsid w:val="00EB7677"/>
    <w:rsid w:val="00EC2EDE"/>
    <w:rsid w:val="00EC36C7"/>
    <w:rsid w:val="00EC4B54"/>
    <w:rsid w:val="00EC5949"/>
    <w:rsid w:val="00ED453C"/>
    <w:rsid w:val="00ED4EDC"/>
    <w:rsid w:val="00EF2CBE"/>
    <w:rsid w:val="00EF2D54"/>
    <w:rsid w:val="00EF68C7"/>
    <w:rsid w:val="00EF7C57"/>
    <w:rsid w:val="00F0414E"/>
    <w:rsid w:val="00F0494C"/>
    <w:rsid w:val="00F104EE"/>
    <w:rsid w:val="00F139F1"/>
    <w:rsid w:val="00F20BB4"/>
    <w:rsid w:val="00F22378"/>
    <w:rsid w:val="00F24150"/>
    <w:rsid w:val="00F263DF"/>
    <w:rsid w:val="00F268D3"/>
    <w:rsid w:val="00F316FE"/>
    <w:rsid w:val="00F33E9D"/>
    <w:rsid w:val="00F43DB1"/>
    <w:rsid w:val="00F46E68"/>
    <w:rsid w:val="00F50F88"/>
    <w:rsid w:val="00F53580"/>
    <w:rsid w:val="00F53943"/>
    <w:rsid w:val="00F8251C"/>
    <w:rsid w:val="00F87D69"/>
    <w:rsid w:val="00F90A44"/>
    <w:rsid w:val="00F93D83"/>
    <w:rsid w:val="00FA0161"/>
    <w:rsid w:val="00FA13CF"/>
    <w:rsid w:val="00FA5BA6"/>
    <w:rsid w:val="00FC41F5"/>
    <w:rsid w:val="00FE0AAB"/>
    <w:rsid w:val="00FE579D"/>
    <w:rsid w:val="00FE67B4"/>
    <w:rsid w:val="00FF09D4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F6E16E-2974-4E10-9D82-BB9F5070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DF4"/>
  </w:style>
  <w:style w:type="paragraph" w:styleId="a5">
    <w:name w:val="footer"/>
    <w:basedOn w:val="a"/>
    <w:link w:val="a6"/>
    <w:uiPriority w:val="99"/>
    <w:unhideWhenUsed/>
    <w:rsid w:val="00195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DF4"/>
  </w:style>
  <w:style w:type="paragraph" w:customStyle="1" w:styleId="Default">
    <w:name w:val="Default"/>
    <w:rsid w:val="00195D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uematsu</cp:lastModifiedBy>
  <cp:revision>2</cp:revision>
  <dcterms:created xsi:type="dcterms:W3CDTF">2018-11-14T02:26:00Z</dcterms:created>
  <dcterms:modified xsi:type="dcterms:W3CDTF">2018-11-14T02:33:00Z</dcterms:modified>
</cp:coreProperties>
</file>